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FE73" w14:textId="0898F550" w:rsidR="00DC1641" w:rsidRPr="00D80F7F" w:rsidRDefault="00E36AD8" w:rsidP="001014A0">
      <w:pPr>
        <w:jc w:val="center"/>
        <w:rPr>
          <w:b/>
          <w:bCs/>
          <w:sz w:val="22"/>
          <w:szCs w:val="22"/>
        </w:rPr>
      </w:pPr>
      <w:r w:rsidRPr="00D80F7F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D80F7F">
        <w:rPr>
          <w:b/>
          <w:bCs/>
          <w:sz w:val="22"/>
          <w:szCs w:val="22"/>
        </w:rPr>
        <w:t xml:space="preserve"> </w:t>
      </w:r>
      <w:r w:rsidR="00391DBF" w:rsidRPr="00D80F7F">
        <w:rPr>
          <w:b/>
          <w:bCs/>
          <w:sz w:val="22"/>
          <w:szCs w:val="22"/>
        </w:rPr>
        <w:t xml:space="preserve"> </w:t>
      </w:r>
      <w:r w:rsidR="007310D3" w:rsidRPr="00D80F7F">
        <w:rPr>
          <w:b/>
          <w:bCs/>
          <w:sz w:val="22"/>
          <w:szCs w:val="22"/>
        </w:rPr>
        <w:t xml:space="preserve"> </w:t>
      </w:r>
      <w:r w:rsidR="00DC1641" w:rsidRPr="00D80F7F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D80F7F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D80F7F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H A R K Á N Y  Petőfi S. </w:t>
      </w:r>
      <w:r w:rsidR="00DC1641" w:rsidRPr="00D80F7F">
        <w:rPr>
          <w:b/>
          <w:bCs/>
          <w:sz w:val="22"/>
          <w:szCs w:val="22"/>
        </w:rPr>
        <w:t>u. 2</w:t>
      </w:r>
      <w:r w:rsidRPr="00D80F7F">
        <w:rPr>
          <w:b/>
          <w:bCs/>
          <w:sz w:val="22"/>
          <w:szCs w:val="22"/>
        </w:rPr>
        <w:t>-4</w:t>
      </w:r>
      <w:r w:rsidR="00DC1641" w:rsidRPr="00D80F7F">
        <w:rPr>
          <w:b/>
          <w:bCs/>
          <w:sz w:val="22"/>
          <w:szCs w:val="22"/>
        </w:rPr>
        <w:t>. 7815</w:t>
      </w:r>
    </w:p>
    <w:p w14:paraId="15B18039" w14:textId="77777777" w:rsidR="00DC1641" w:rsidRPr="00D80F7F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>(72) 480-100 (72) 480-202  Fax: (72) 480-518</w:t>
      </w:r>
    </w:p>
    <w:p w14:paraId="5590C779" w14:textId="77777777" w:rsidR="00DC1641" w:rsidRPr="00D80F7F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E-mail: </w:t>
      </w:r>
      <w:hyperlink r:id="rId9" w:history="1">
        <w:r w:rsidRPr="00D80F7F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D80F7F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Web: </w:t>
      </w:r>
      <w:hyperlink r:id="rId10" w:history="1">
        <w:r w:rsidRPr="00D80F7F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D80F7F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D80F7F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D80F7F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D80F7F" w:rsidRDefault="00E54624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D80F7F" w:rsidRDefault="00DC1641" w:rsidP="000D1FC9">
      <w:pPr>
        <w:jc w:val="center"/>
        <w:rPr>
          <w:sz w:val="22"/>
          <w:szCs w:val="22"/>
        </w:rPr>
      </w:pPr>
      <w:r w:rsidRPr="00D80F7F">
        <w:rPr>
          <w:sz w:val="22"/>
          <w:szCs w:val="22"/>
        </w:rPr>
        <w:t>Értesítem, ho</w:t>
      </w:r>
      <w:r w:rsidR="00F410F0" w:rsidRPr="00D80F7F">
        <w:rPr>
          <w:sz w:val="22"/>
          <w:szCs w:val="22"/>
        </w:rPr>
        <w:t>gy Harkány Város Önkormányzata</w:t>
      </w:r>
    </w:p>
    <w:p w14:paraId="03980ABB" w14:textId="77777777" w:rsidR="000D1FC9" w:rsidRPr="00D80F7F" w:rsidRDefault="000D1FC9" w:rsidP="000D1FC9">
      <w:pPr>
        <w:jc w:val="center"/>
        <w:rPr>
          <w:sz w:val="22"/>
          <w:szCs w:val="22"/>
        </w:rPr>
      </w:pPr>
    </w:p>
    <w:p w14:paraId="7AE056EA" w14:textId="10FA914F" w:rsidR="000D1FC9" w:rsidRPr="00D80F7F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20</w:t>
      </w:r>
      <w:r w:rsidR="00687D0F" w:rsidRPr="00D80F7F">
        <w:rPr>
          <w:b/>
          <w:bCs/>
          <w:sz w:val="22"/>
          <w:szCs w:val="22"/>
          <w:u w:val="single"/>
        </w:rPr>
        <w:t>23.</w:t>
      </w:r>
      <w:r w:rsidR="00C03879" w:rsidRPr="00D80F7F">
        <w:rPr>
          <w:b/>
          <w:bCs/>
          <w:sz w:val="22"/>
          <w:szCs w:val="22"/>
          <w:u w:val="single"/>
        </w:rPr>
        <w:t xml:space="preserve"> </w:t>
      </w:r>
      <w:r w:rsidR="00542F14" w:rsidRPr="00D80F7F">
        <w:rPr>
          <w:b/>
          <w:bCs/>
          <w:sz w:val="22"/>
          <w:szCs w:val="22"/>
          <w:u w:val="single"/>
        </w:rPr>
        <w:t>szeptember</w:t>
      </w:r>
      <w:r w:rsidR="00996A27" w:rsidRPr="00D80F7F">
        <w:rPr>
          <w:b/>
          <w:bCs/>
          <w:sz w:val="22"/>
          <w:szCs w:val="22"/>
          <w:u w:val="single"/>
        </w:rPr>
        <w:t xml:space="preserve"> </w:t>
      </w:r>
      <w:r w:rsidR="007B155F" w:rsidRPr="00D80F7F">
        <w:rPr>
          <w:b/>
          <w:bCs/>
          <w:sz w:val="22"/>
          <w:szCs w:val="22"/>
          <w:u w:val="single"/>
        </w:rPr>
        <w:t>15</w:t>
      </w:r>
      <w:r w:rsidR="00647D8D" w:rsidRPr="00D80F7F">
        <w:rPr>
          <w:b/>
          <w:bCs/>
          <w:sz w:val="22"/>
          <w:szCs w:val="22"/>
          <w:u w:val="single"/>
        </w:rPr>
        <w:t>-</w:t>
      </w:r>
      <w:r w:rsidR="00C03879" w:rsidRPr="00D80F7F">
        <w:rPr>
          <w:b/>
          <w:bCs/>
          <w:sz w:val="22"/>
          <w:szCs w:val="22"/>
          <w:u w:val="single"/>
        </w:rPr>
        <w:t>é</w:t>
      </w:r>
      <w:r w:rsidR="00473AA4" w:rsidRPr="00D80F7F">
        <w:rPr>
          <w:b/>
          <w:bCs/>
          <w:sz w:val="22"/>
          <w:szCs w:val="22"/>
          <w:u w:val="single"/>
        </w:rPr>
        <w:t>n</w:t>
      </w:r>
      <w:r w:rsidRPr="00D80F7F">
        <w:rPr>
          <w:b/>
          <w:bCs/>
          <w:sz w:val="22"/>
          <w:szCs w:val="22"/>
          <w:u w:val="single"/>
        </w:rPr>
        <w:t xml:space="preserve"> </w:t>
      </w:r>
      <w:r w:rsidR="006146DB" w:rsidRPr="00D80F7F">
        <w:rPr>
          <w:b/>
          <w:bCs/>
          <w:sz w:val="22"/>
          <w:szCs w:val="22"/>
          <w:u w:val="single"/>
        </w:rPr>
        <w:t>(</w:t>
      </w:r>
      <w:r w:rsidR="007B155F" w:rsidRPr="00D80F7F">
        <w:rPr>
          <w:b/>
          <w:bCs/>
          <w:sz w:val="22"/>
          <w:szCs w:val="22"/>
          <w:u w:val="single"/>
        </w:rPr>
        <w:t>péntek</w:t>
      </w:r>
      <w:r w:rsidR="00E81A2A" w:rsidRPr="00D80F7F">
        <w:rPr>
          <w:b/>
          <w:bCs/>
          <w:sz w:val="22"/>
          <w:szCs w:val="22"/>
          <w:u w:val="single"/>
        </w:rPr>
        <w:t>)</w:t>
      </w:r>
      <w:r w:rsidR="0010325C" w:rsidRPr="00D80F7F">
        <w:rPr>
          <w:b/>
          <w:bCs/>
          <w:sz w:val="22"/>
          <w:szCs w:val="22"/>
          <w:u w:val="single"/>
        </w:rPr>
        <w:t xml:space="preserve"> </w:t>
      </w:r>
      <w:r w:rsidR="00DC0788" w:rsidRPr="00D80F7F">
        <w:rPr>
          <w:b/>
          <w:bCs/>
          <w:sz w:val="22"/>
          <w:szCs w:val="22"/>
          <w:u w:val="single"/>
        </w:rPr>
        <w:t>10.3</w:t>
      </w:r>
      <w:r w:rsidR="006650B2" w:rsidRPr="00D80F7F">
        <w:rPr>
          <w:b/>
          <w:bCs/>
          <w:sz w:val="22"/>
          <w:szCs w:val="22"/>
          <w:u w:val="single"/>
        </w:rPr>
        <w:t>0</w:t>
      </w:r>
      <w:r w:rsidR="00A0285B" w:rsidRPr="00D80F7F">
        <w:rPr>
          <w:b/>
          <w:bCs/>
          <w:sz w:val="22"/>
          <w:szCs w:val="22"/>
          <w:u w:val="single"/>
        </w:rPr>
        <w:t xml:space="preserve"> </w:t>
      </w:r>
      <w:r w:rsidR="00DC1641" w:rsidRPr="00D80F7F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D80F7F" w:rsidRDefault="00882C2D" w:rsidP="000B2311">
      <w:pPr>
        <w:rPr>
          <w:sz w:val="22"/>
          <w:szCs w:val="22"/>
        </w:rPr>
      </w:pPr>
    </w:p>
    <w:p w14:paraId="2A168A1E" w14:textId="77777777" w:rsidR="00081755" w:rsidRPr="00D80F7F" w:rsidRDefault="00081755" w:rsidP="000B2311">
      <w:pPr>
        <w:rPr>
          <w:sz w:val="22"/>
          <w:szCs w:val="22"/>
        </w:rPr>
      </w:pPr>
    </w:p>
    <w:p w14:paraId="6B35FBBE" w14:textId="0A358A2B" w:rsidR="00B145BE" w:rsidRPr="00D80F7F" w:rsidRDefault="00061AE8" w:rsidP="00BE2FA3">
      <w:pPr>
        <w:jc w:val="center"/>
        <w:rPr>
          <w:sz w:val="22"/>
          <w:szCs w:val="22"/>
        </w:rPr>
      </w:pPr>
      <w:r w:rsidRPr="00D80F7F">
        <w:rPr>
          <w:sz w:val="22"/>
          <w:szCs w:val="22"/>
        </w:rPr>
        <w:t>kezdettel</w:t>
      </w:r>
      <w:r w:rsidR="00A0285B" w:rsidRPr="00D80F7F">
        <w:rPr>
          <w:sz w:val="22"/>
          <w:szCs w:val="22"/>
        </w:rPr>
        <w:t xml:space="preserve"> </w:t>
      </w:r>
      <w:r w:rsidR="00DC1641" w:rsidRPr="00D80F7F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D80F7F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D80F7F" w:rsidRDefault="00DC1641" w:rsidP="008E6708">
      <w:pPr>
        <w:jc w:val="both"/>
        <w:rPr>
          <w:sz w:val="22"/>
          <w:szCs w:val="22"/>
        </w:rPr>
      </w:pPr>
      <w:r w:rsidRPr="00D80F7F">
        <w:rPr>
          <w:b/>
          <w:bCs/>
          <w:sz w:val="22"/>
          <w:szCs w:val="22"/>
          <w:u w:val="single"/>
        </w:rPr>
        <w:t>Az ülés helye</w:t>
      </w:r>
      <w:r w:rsidRPr="00D80F7F">
        <w:rPr>
          <w:b/>
          <w:bCs/>
          <w:sz w:val="22"/>
          <w:szCs w:val="22"/>
        </w:rPr>
        <w:t>:</w:t>
      </w:r>
      <w:r w:rsidR="00424BDC" w:rsidRPr="00D80F7F">
        <w:rPr>
          <w:sz w:val="22"/>
          <w:szCs w:val="22"/>
        </w:rPr>
        <w:t xml:space="preserve"> </w:t>
      </w:r>
      <w:r w:rsidR="00E172F0" w:rsidRPr="00D80F7F">
        <w:rPr>
          <w:sz w:val="22"/>
          <w:szCs w:val="22"/>
        </w:rPr>
        <w:t xml:space="preserve">Harkányi </w:t>
      </w:r>
      <w:r w:rsidR="009E5489" w:rsidRPr="00D80F7F">
        <w:rPr>
          <w:sz w:val="22"/>
          <w:szCs w:val="22"/>
        </w:rPr>
        <w:t xml:space="preserve">Polgármesteri </w:t>
      </w:r>
      <w:r w:rsidR="00E172F0" w:rsidRPr="00D80F7F">
        <w:rPr>
          <w:sz w:val="22"/>
          <w:szCs w:val="22"/>
        </w:rPr>
        <w:t>Hivatal tárgyalóterme</w:t>
      </w:r>
      <w:r w:rsidR="007475D0" w:rsidRPr="00D80F7F">
        <w:rPr>
          <w:sz w:val="22"/>
          <w:szCs w:val="22"/>
        </w:rPr>
        <w:t xml:space="preserve"> (7815 Harkány, </w:t>
      </w:r>
      <w:r w:rsidR="00E172F0" w:rsidRPr="00D80F7F">
        <w:rPr>
          <w:sz w:val="22"/>
          <w:szCs w:val="22"/>
        </w:rPr>
        <w:t>Petőfi S. u. 2-4</w:t>
      </w:r>
      <w:r w:rsidR="00C72190" w:rsidRPr="00D80F7F">
        <w:rPr>
          <w:sz w:val="22"/>
          <w:szCs w:val="22"/>
        </w:rPr>
        <w:t>.)</w:t>
      </w:r>
    </w:p>
    <w:p w14:paraId="33BBEE7F" w14:textId="7EC77D64" w:rsidR="00EC0C27" w:rsidRPr="00D80F7F" w:rsidRDefault="00EC0C27" w:rsidP="008E6708">
      <w:pPr>
        <w:jc w:val="both"/>
        <w:rPr>
          <w:sz w:val="22"/>
          <w:szCs w:val="22"/>
        </w:rPr>
      </w:pPr>
    </w:p>
    <w:p w14:paraId="46226216" w14:textId="77777777" w:rsidR="00687D0F" w:rsidRPr="00D80F7F" w:rsidRDefault="00687D0F" w:rsidP="008E6708">
      <w:pPr>
        <w:jc w:val="both"/>
        <w:rPr>
          <w:sz w:val="22"/>
          <w:szCs w:val="22"/>
        </w:rPr>
      </w:pPr>
    </w:p>
    <w:p w14:paraId="25ACBF74" w14:textId="7ACB6206" w:rsidR="00C03879" w:rsidRPr="00D80F7F" w:rsidRDefault="008452E5" w:rsidP="00D80F7F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Napirendi pont</w:t>
      </w:r>
      <w:r w:rsidR="00146C29" w:rsidRPr="00D80F7F">
        <w:rPr>
          <w:b/>
          <w:bCs/>
          <w:sz w:val="22"/>
          <w:szCs w:val="22"/>
          <w:u w:val="single"/>
        </w:rPr>
        <w:t>ok</w:t>
      </w:r>
      <w:r w:rsidR="00A95935" w:rsidRPr="00D80F7F">
        <w:rPr>
          <w:b/>
          <w:bCs/>
          <w:sz w:val="22"/>
          <w:szCs w:val="22"/>
          <w:u w:val="single"/>
        </w:rPr>
        <w:t>:</w:t>
      </w:r>
    </w:p>
    <w:p w14:paraId="26869ADA" w14:textId="77777777" w:rsidR="00936828" w:rsidRPr="00D80F7F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24E93984" w14:textId="1AFEE9C2" w:rsidR="007B155F" w:rsidRPr="00D80F7F" w:rsidRDefault="007B155F" w:rsidP="007B155F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bookmarkStart w:id="0" w:name="_Hlk106885479"/>
      <w:r w:rsidRPr="00D80F7F">
        <w:rPr>
          <w:b/>
          <w:sz w:val="22"/>
          <w:szCs w:val="22"/>
        </w:rPr>
        <w:t>Harkány Város Önkormányzat 2023. évi költségvetésének módosítása</w:t>
      </w:r>
    </w:p>
    <w:p w14:paraId="2250427D" w14:textId="6602CF47" w:rsidR="007B155F" w:rsidRPr="00D80F7F" w:rsidRDefault="007B155F" w:rsidP="007B155F">
      <w:pPr>
        <w:pStyle w:val="Listaszerbekezds"/>
        <w:jc w:val="both"/>
        <w:rPr>
          <w:rFonts w:eastAsia="Calibri"/>
          <w:bCs/>
          <w:sz w:val="22"/>
          <w:szCs w:val="22"/>
          <w:lang w:eastAsia="en-US"/>
        </w:rPr>
      </w:pPr>
      <w:r w:rsidRPr="00D80F7F">
        <w:rPr>
          <w:bCs/>
          <w:sz w:val="22"/>
          <w:szCs w:val="22"/>
          <w:u w:val="single"/>
        </w:rPr>
        <w:t>Előterjesztő:</w:t>
      </w:r>
      <w:r w:rsidRPr="00D80F7F">
        <w:rPr>
          <w:b/>
          <w:sz w:val="22"/>
          <w:szCs w:val="22"/>
        </w:rPr>
        <w:t xml:space="preserve"> </w:t>
      </w:r>
      <w:r w:rsidRPr="00D80F7F">
        <w:rPr>
          <w:rFonts w:eastAsia="Calibri"/>
          <w:bCs/>
          <w:sz w:val="22"/>
          <w:szCs w:val="22"/>
          <w:lang w:eastAsia="en-US"/>
        </w:rPr>
        <w:t>Váradiné Kiskovács Enikő mb.pénzügyi osztályvezető</w:t>
      </w:r>
    </w:p>
    <w:p w14:paraId="70020B50" w14:textId="77777777" w:rsidR="00CC7AD5" w:rsidRPr="00D80F7F" w:rsidRDefault="00CC7AD5" w:rsidP="007B155F">
      <w:pPr>
        <w:pStyle w:val="Listaszerbekezds"/>
        <w:jc w:val="both"/>
        <w:rPr>
          <w:sz w:val="22"/>
          <w:szCs w:val="22"/>
        </w:rPr>
      </w:pPr>
    </w:p>
    <w:p w14:paraId="511709AC" w14:textId="5F7AE122" w:rsidR="00CC7AD5" w:rsidRPr="00D80F7F" w:rsidRDefault="005D65DF" w:rsidP="00CC7AD5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D80F7F">
        <w:rPr>
          <w:b/>
          <w:sz w:val="22"/>
          <w:szCs w:val="22"/>
        </w:rPr>
        <w:t>Az önkormányzat tulajdonában levő lakások és nem lakáscélú helyiségek bérletéről szóló 32/2015. (XII.07.) önkormányzati rendelet módosításáról</w:t>
      </w:r>
    </w:p>
    <w:p w14:paraId="6C215E3D" w14:textId="11988781" w:rsidR="00CC7AD5" w:rsidRPr="00D80F7F" w:rsidRDefault="00CC7AD5" w:rsidP="00CC7AD5">
      <w:pPr>
        <w:pStyle w:val="Listaszerbekezds"/>
        <w:jc w:val="both"/>
        <w:rPr>
          <w:sz w:val="22"/>
          <w:szCs w:val="22"/>
        </w:rPr>
      </w:pPr>
      <w:r w:rsidRPr="00D80F7F">
        <w:rPr>
          <w:sz w:val="22"/>
          <w:szCs w:val="22"/>
          <w:u w:val="single"/>
        </w:rPr>
        <w:t xml:space="preserve">Előterjesztő: </w:t>
      </w:r>
      <w:r w:rsidRPr="00D80F7F">
        <w:rPr>
          <w:sz w:val="22"/>
          <w:szCs w:val="22"/>
        </w:rPr>
        <w:t>Dr. Markovics Boglárka jegyző</w:t>
      </w:r>
    </w:p>
    <w:bookmarkEnd w:id="0"/>
    <w:p w14:paraId="1C2E9361" w14:textId="77777777" w:rsidR="007B155F" w:rsidRPr="00D80F7F" w:rsidRDefault="007B155F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6F3F3302" w14:textId="77777777" w:rsidR="00772D92" w:rsidRPr="00D80F7F" w:rsidRDefault="00772D92" w:rsidP="00772D92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b/>
          <w:sz w:val="22"/>
          <w:szCs w:val="22"/>
        </w:rPr>
        <w:t>Döntés a Bursa Hungarica Felsőoktatási ösztöndíjpályázat 2024. évi fordulójához történő csatlakozásról</w:t>
      </w:r>
      <w:r w:rsidRPr="00D80F7F">
        <w:rPr>
          <w:sz w:val="22"/>
          <w:szCs w:val="22"/>
          <w:u w:val="single"/>
        </w:rPr>
        <w:t xml:space="preserve"> </w:t>
      </w:r>
    </w:p>
    <w:p w14:paraId="4A926388" w14:textId="115E71C4" w:rsidR="007B155F" w:rsidRPr="00D80F7F" w:rsidRDefault="007B155F" w:rsidP="00772D92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  <w:u w:val="single"/>
        </w:rPr>
        <w:t xml:space="preserve">Előterjesztő: </w:t>
      </w:r>
      <w:r w:rsidRPr="00D80F7F">
        <w:rPr>
          <w:sz w:val="22"/>
          <w:szCs w:val="22"/>
        </w:rPr>
        <w:t>Dr. Markovics Boglárka jegyző</w:t>
      </w:r>
    </w:p>
    <w:p w14:paraId="6D013E3B" w14:textId="77777777" w:rsidR="007B155F" w:rsidRPr="00D80F7F" w:rsidRDefault="007B155F" w:rsidP="007B155F">
      <w:pPr>
        <w:tabs>
          <w:tab w:val="left" w:pos="284"/>
        </w:tabs>
        <w:jc w:val="both"/>
        <w:rPr>
          <w:sz w:val="22"/>
          <w:szCs w:val="22"/>
        </w:rPr>
      </w:pPr>
    </w:p>
    <w:p w14:paraId="69F91C1A" w14:textId="77777777" w:rsidR="007B155F" w:rsidRPr="00D80F7F" w:rsidRDefault="007B155F" w:rsidP="007B155F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D80F7F">
        <w:rPr>
          <w:b/>
          <w:sz w:val="22"/>
          <w:szCs w:val="22"/>
        </w:rPr>
        <w:t>Iskolai felvételi körzetek megállapításával kapcsolatos véleményezés</w:t>
      </w:r>
    </w:p>
    <w:p w14:paraId="1E17F9E3" w14:textId="77777777" w:rsidR="00275098" w:rsidRPr="00D80F7F" w:rsidRDefault="007B155F" w:rsidP="00275098">
      <w:pPr>
        <w:pStyle w:val="Listaszerbekezds"/>
        <w:jc w:val="both"/>
        <w:rPr>
          <w:bCs/>
          <w:sz w:val="22"/>
          <w:szCs w:val="22"/>
        </w:rPr>
      </w:pPr>
      <w:r w:rsidRPr="00D80F7F">
        <w:rPr>
          <w:bCs/>
          <w:sz w:val="22"/>
          <w:szCs w:val="22"/>
          <w:u w:val="single"/>
        </w:rPr>
        <w:t xml:space="preserve">Előterjesztő: </w:t>
      </w:r>
      <w:r w:rsidRPr="00D80F7F">
        <w:rPr>
          <w:bCs/>
          <w:sz w:val="22"/>
          <w:szCs w:val="22"/>
        </w:rPr>
        <w:t>Dr. Markovics Boglárka jegyz</w:t>
      </w:r>
      <w:r w:rsidR="00275098" w:rsidRPr="00D80F7F">
        <w:rPr>
          <w:bCs/>
          <w:sz w:val="22"/>
          <w:szCs w:val="22"/>
        </w:rPr>
        <w:t>ő</w:t>
      </w:r>
    </w:p>
    <w:p w14:paraId="06B5974F" w14:textId="77777777" w:rsidR="00275098" w:rsidRPr="00D80F7F" w:rsidRDefault="00275098" w:rsidP="00275098">
      <w:pPr>
        <w:pStyle w:val="Listaszerbekezds"/>
        <w:jc w:val="both"/>
        <w:rPr>
          <w:b/>
          <w:bCs/>
          <w:sz w:val="22"/>
          <w:szCs w:val="22"/>
        </w:rPr>
      </w:pPr>
    </w:p>
    <w:p w14:paraId="50079883" w14:textId="31719A25" w:rsidR="00D80F7F" w:rsidRPr="00DB2C79" w:rsidRDefault="00DB2C79" w:rsidP="00DB2C79">
      <w:pPr>
        <w:pStyle w:val="Listaszerbekezds"/>
        <w:widowControl w:val="0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bookmarkStart w:id="1" w:name="_Hlk145419482"/>
      <w:r w:rsidRPr="00DB2C79">
        <w:rPr>
          <w:rFonts w:eastAsia="Calibri"/>
          <w:b/>
          <w:sz w:val="22"/>
          <w:szCs w:val="22"/>
        </w:rPr>
        <w:t>Döntés az egészségházban lévő volt ügyeleti helyiség bérletére vonatkozó kérelem tárgyában</w:t>
      </w:r>
      <w:bookmarkEnd w:id="1"/>
    </w:p>
    <w:p w14:paraId="24F93A95" w14:textId="7188BB5B" w:rsidR="00275098" w:rsidRPr="00DB2C79" w:rsidRDefault="00275098" w:rsidP="00D80F7F">
      <w:pPr>
        <w:pStyle w:val="Listaszerbekezds"/>
        <w:jc w:val="both"/>
        <w:rPr>
          <w:sz w:val="22"/>
          <w:szCs w:val="22"/>
        </w:rPr>
      </w:pPr>
      <w:r w:rsidRPr="00DB2C79">
        <w:rPr>
          <w:sz w:val="22"/>
          <w:szCs w:val="22"/>
          <w:u w:val="single"/>
        </w:rPr>
        <w:t xml:space="preserve">Előterjesztő: </w:t>
      </w:r>
      <w:r w:rsidR="00D80F7F" w:rsidRPr="00DB2C79">
        <w:rPr>
          <w:sz w:val="22"/>
          <w:szCs w:val="22"/>
        </w:rPr>
        <w:t>Hosszúné Dávid Éva Margit alpolgármester</w:t>
      </w:r>
    </w:p>
    <w:p w14:paraId="10CCDE5C" w14:textId="77777777" w:rsidR="00AA3A9E" w:rsidRPr="00D80F7F" w:rsidRDefault="00AA3A9E" w:rsidP="00275098">
      <w:pPr>
        <w:pStyle w:val="Listaszerbekezds"/>
        <w:jc w:val="both"/>
        <w:rPr>
          <w:sz w:val="22"/>
          <w:szCs w:val="22"/>
          <w:u w:val="single"/>
        </w:rPr>
      </w:pPr>
    </w:p>
    <w:p w14:paraId="788BB0F9" w14:textId="4A637B6E" w:rsidR="00AA3A9E" w:rsidRPr="00E657BE" w:rsidRDefault="00AA3A9E" w:rsidP="00E657BE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D80F7F">
        <w:rPr>
          <w:b/>
          <w:sz w:val="22"/>
          <w:szCs w:val="22"/>
        </w:rPr>
        <w:t>Egyebek</w:t>
      </w:r>
    </w:p>
    <w:p w14:paraId="4CC9F0BF" w14:textId="0C25369F" w:rsidR="00275098" w:rsidRPr="00D80F7F" w:rsidRDefault="00275098" w:rsidP="00275098">
      <w:pPr>
        <w:pStyle w:val="NormlWeb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>Zárt ülés keretében:</w:t>
      </w:r>
    </w:p>
    <w:p w14:paraId="29D76AA4" w14:textId="62FDF87B" w:rsidR="00275098" w:rsidRPr="00D80F7F" w:rsidRDefault="00275098" w:rsidP="0027509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Tulajdonosi döntés állásfoglalást igénylő személyi kérdésben a Harkányi Gyógyfürdő Zrt. vonatkozásában </w:t>
      </w:r>
    </w:p>
    <w:p w14:paraId="5E37691F" w14:textId="2E04F01D" w:rsidR="00275098" w:rsidRPr="00D80F7F" w:rsidRDefault="00275098" w:rsidP="00275098">
      <w:pPr>
        <w:pStyle w:val="NormlWeb"/>
        <w:spacing w:before="0" w:beforeAutospacing="0" w:after="0" w:afterAutospacing="0"/>
        <w:ind w:left="720"/>
        <w:jc w:val="both"/>
        <w:rPr>
          <w:sz w:val="22"/>
          <w:szCs w:val="22"/>
        </w:rPr>
      </w:pPr>
      <w:r w:rsidRPr="00D80F7F">
        <w:rPr>
          <w:sz w:val="22"/>
          <w:szCs w:val="22"/>
          <w:u w:val="single"/>
        </w:rPr>
        <w:t xml:space="preserve">Előterjesztő: </w:t>
      </w:r>
      <w:r w:rsidRPr="00D80F7F">
        <w:rPr>
          <w:sz w:val="22"/>
          <w:szCs w:val="22"/>
        </w:rPr>
        <w:t>Baksai Endre Tamás polgármester</w:t>
      </w:r>
    </w:p>
    <w:p w14:paraId="57FF711F" w14:textId="77777777" w:rsidR="00275098" w:rsidRPr="00D80F7F" w:rsidRDefault="00275098" w:rsidP="00275098">
      <w:pPr>
        <w:jc w:val="both"/>
        <w:rPr>
          <w:bCs/>
          <w:sz w:val="22"/>
          <w:szCs w:val="22"/>
        </w:rPr>
      </w:pPr>
    </w:p>
    <w:p w14:paraId="67692274" w14:textId="77777777" w:rsidR="00046616" w:rsidRPr="00D80F7F" w:rsidRDefault="00046616" w:rsidP="00442BD7">
      <w:pPr>
        <w:jc w:val="both"/>
        <w:rPr>
          <w:rFonts w:eastAsiaTheme="minorEastAsia"/>
          <w:b/>
          <w:sz w:val="22"/>
          <w:szCs w:val="22"/>
        </w:rPr>
      </w:pPr>
    </w:p>
    <w:p w14:paraId="0F449069" w14:textId="394DAD09" w:rsidR="00D6112D" w:rsidRPr="00D80F7F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>Harkán</w:t>
      </w:r>
      <w:r w:rsidR="00AB6DAE" w:rsidRPr="00D80F7F">
        <w:rPr>
          <w:sz w:val="22"/>
          <w:szCs w:val="22"/>
        </w:rPr>
        <w:t xml:space="preserve">y, </w:t>
      </w:r>
      <w:r w:rsidR="00687D0F" w:rsidRPr="00D80F7F">
        <w:rPr>
          <w:sz w:val="22"/>
          <w:szCs w:val="22"/>
        </w:rPr>
        <w:t>2023</w:t>
      </w:r>
      <w:r w:rsidR="00996A27" w:rsidRPr="00D80F7F">
        <w:rPr>
          <w:sz w:val="22"/>
          <w:szCs w:val="22"/>
        </w:rPr>
        <w:t>.0</w:t>
      </w:r>
      <w:r w:rsidR="007B155F" w:rsidRPr="00D80F7F">
        <w:rPr>
          <w:sz w:val="22"/>
          <w:szCs w:val="22"/>
        </w:rPr>
        <w:t>9.12</w:t>
      </w:r>
      <w:r w:rsidR="00996A27" w:rsidRPr="00D80F7F">
        <w:rPr>
          <w:sz w:val="22"/>
          <w:szCs w:val="22"/>
        </w:rPr>
        <w:t>.</w:t>
      </w:r>
    </w:p>
    <w:p w14:paraId="79B7B5D0" w14:textId="77777777" w:rsidR="00C03879" w:rsidRPr="00D80F7F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="000C3FDC" w:rsidRPr="00D80F7F">
        <w:rPr>
          <w:sz w:val="22"/>
          <w:szCs w:val="22"/>
        </w:rPr>
        <w:tab/>
      </w:r>
      <w:r w:rsidR="008F61A9" w:rsidRPr="00D80F7F">
        <w:rPr>
          <w:sz w:val="22"/>
          <w:szCs w:val="22"/>
        </w:rPr>
        <w:tab/>
      </w:r>
      <w:r w:rsidR="008F61A9" w:rsidRPr="00D80F7F">
        <w:rPr>
          <w:sz w:val="22"/>
          <w:szCs w:val="22"/>
        </w:rPr>
        <w:tab/>
      </w:r>
      <w:r w:rsidR="00F02526" w:rsidRPr="00D80F7F">
        <w:rPr>
          <w:sz w:val="22"/>
          <w:szCs w:val="22"/>
        </w:rPr>
        <w:tab/>
      </w:r>
    </w:p>
    <w:p w14:paraId="1DE4891F" w14:textId="677C76DD" w:rsidR="00442BD7" w:rsidRPr="00D80F7F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="00DC1641" w:rsidRPr="00D80F7F">
        <w:rPr>
          <w:sz w:val="22"/>
          <w:szCs w:val="22"/>
        </w:rPr>
        <w:t>Tisztelettel</w:t>
      </w:r>
      <w:r w:rsidR="007200EE" w:rsidRPr="00D80F7F">
        <w:rPr>
          <w:sz w:val="22"/>
          <w:szCs w:val="22"/>
        </w:rPr>
        <w:t>:</w:t>
      </w:r>
      <w:r w:rsidR="0007251C" w:rsidRPr="00D80F7F">
        <w:rPr>
          <w:sz w:val="22"/>
          <w:szCs w:val="22"/>
        </w:rPr>
        <w:t xml:space="preserve">   </w:t>
      </w:r>
    </w:p>
    <w:p w14:paraId="6CE934AE" w14:textId="7F8D2BB4" w:rsidR="00185D6F" w:rsidRPr="00D80F7F" w:rsidRDefault="006B677A" w:rsidP="00D80F7F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="00C03879" w:rsidRPr="00D80F7F">
        <w:rPr>
          <w:b/>
          <w:bCs/>
          <w:sz w:val="22"/>
          <w:szCs w:val="22"/>
        </w:rPr>
        <w:tab/>
        <w:t>Baksai Endre Tamás</w:t>
      </w:r>
      <w:r w:rsidR="00012E69" w:rsidRPr="00D80F7F">
        <w:rPr>
          <w:b/>
          <w:bCs/>
          <w:sz w:val="22"/>
          <w:szCs w:val="22"/>
        </w:rPr>
        <w:t xml:space="preserve"> s.k.</w:t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  <w:t xml:space="preserve">   </w:t>
      </w:r>
      <w:r w:rsidR="00616680" w:rsidRPr="00D80F7F">
        <w:rPr>
          <w:sz w:val="22"/>
          <w:szCs w:val="22"/>
        </w:rPr>
        <w:t xml:space="preserve">  </w:t>
      </w:r>
      <w:r w:rsidR="00012E69" w:rsidRPr="00D80F7F">
        <w:rPr>
          <w:sz w:val="22"/>
          <w:szCs w:val="22"/>
        </w:rPr>
        <w:t xml:space="preserve"> </w:t>
      </w:r>
      <w:r w:rsidR="000B2311" w:rsidRPr="00D80F7F">
        <w:rPr>
          <w:sz w:val="22"/>
          <w:szCs w:val="22"/>
        </w:rPr>
        <w:t xml:space="preserve">            </w:t>
      </w:r>
      <w:r w:rsidR="00012E69" w:rsidRPr="00D80F7F">
        <w:rPr>
          <w:sz w:val="22"/>
          <w:szCs w:val="22"/>
        </w:rPr>
        <w:t xml:space="preserve">  </w:t>
      </w:r>
      <w:r w:rsidR="00C03879" w:rsidRPr="00D80F7F">
        <w:rPr>
          <w:sz w:val="22"/>
          <w:szCs w:val="22"/>
        </w:rPr>
        <w:t xml:space="preserve"> </w:t>
      </w:r>
      <w:r w:rsidR="00DC1641" w:rsidRPr="00D80F7F">
        <w:rPr>
          <w:sz w:val="22"/>
          <w:szCs w:val="22"/>
        </w:rPr>
        <w:t>polgármester</w:t>
      </w:r>
    </w:p>
    <w:p w14:paraId="049523D8" w14:textId="77777777" w:rsidR="00AF4079" w:rsidRPr="00D80F7F" w:rsidRDefault="00AF4079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D80F7F" w:rsidRDefault="00890670" w:rsidP="00E76A93">
      <w:pPr>
        <w:jc w:val="both"/>
        <w:rPr>
          <w:i/>
          <w:sz w:val="22"/>
          <w:szCs w:val="22"/>
          <w:u w:val="single"/>
        </w:rPr>
      </w:pPr>
      <w:r w:rsidRPr="00D80F7F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Pr="00D80F7F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D80F7F">
        <w:rPr>
          <w:i/>
          <w:sz w:val="22"/>
          <w:szCs w:val="22"/>
        </w:rPr>
        <w:t>A Harká</w:t>
      </w:r>
      <w:r w:rsidR="009E5489" w:rsidRPr="00D80F7F">
        <w:rPr>
          <w:i/>
          <w:sz w:val="22"/>
          <w:szCs w:val="22"/>
        </w:rPr>
        <w:t>nyi Polgármesteri</w:t>
      </w:r>
      <w:r w:rsidRPr="00D80F7F">
        <w:rPr>
          <w:i/>
          <w:sz w:val="22"/>
          <w:szCs w:val="22"/>
        </w:rPr>
        <w:t xml:space="preserve"> H</w:t>
      </w:r>
      <w:r w:rsidR="001938F7" w:rsidRPr="00D80F7F">
        <w:rPr>
          <w:i/>
          <w:sz w:val="22"/>
          <w:szCs w:val="22"/>
        </w:rPr>
        <w:t>ivatal jegyzője, osztályvezetői, külsős alpolgármester</w:t>
      </w:r>
      <w:r w:rsidR="00890670" w:rsidRPr="00D80F7F">
        <w:rPr>
          <w:i/>
          <w:sz w:val="22"/>
          <w:szCs w:val="22"/>
        </w:rPr>
        <w:t>, beruházási és üzemeltetési mérnök</w:t>
      </w:r>
    </w:p>
    <w:p w14:paraId="588A6F5F" w14:textId="71760D27" w:rsidR="00890670" w:rsidRPr="00D80F7F" w:rsidRDefault="00890670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 w:rsidRPr="00D80F7F">
        <w:rPr>
          <w:i/>
          <w:sz w:val="22"/>
          <w:szCs w:val="22"/>
        </w:rPr>
        <w:t>Dr. Karakán Béla Baranya Vármegyei Kormányhivatal Siklósi Járási Hivatal vezetője</w:t>
      </w:r>
    </w:p>
    <w:sectPr w:rsidR="00890670" w:rsidRPr="00D80F7F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BF44" w14:textId="77777777" w:rsidR="00435C21" w:rsidRDefault="00435C21" w:rsidP="00BA6ED6">
      <w:r>
        <w:separator/>
      </w:r>
    </w:p>
  </w:endnote>
  <w:endnote w:type="continuationSeparator" w:id="0">
    <w:p w14:paraId="68AE4991" w14:textId="77777777" w:rsidR="00435C21" w:rsidRDefault="00435C21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93B0" w14:textId="77777777" w:rsidR="00435C21" w:rsidRDefault="00435C21" w:rsidP="00BA6ED6">
      <w:r>
        <w:separator/>
      </w:r>
    </w:p>
  </w:footnote>
  <w:footnote w:type="continuationSeparator" w:id="0">
    <w:p w14:paraId="7F76FF0C" w14:textId="77777777" w:rsidR="00435C21" w:rsidRDefault="00435C21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13131">
    <w:abstractNumId w:val="2"/>
  </w:num>
  <w:num w:numId="2" w16cid:durableId="375005531">
    <w:abstractNumId w:val="1"/>
  </w:num>
  <w:num w:numId="3" w16cid:durableId="62661903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A09B4"/>
    <w:rsid w:val="000A09C1"/>
    <w:rsid w:val="000A141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E6B99"/>
    <w:rsid w:val="000E6F1A"/>
    <w:rsid w:val="000F290F"/>
    <w:rsid w:val="000F2FBC"/>
    <w:rsid w:val="000F3D89"/>
    <w:rsid w:val="000F44E2"/>
    <w:rsid w:val="000F4706"/>
    <w:rsid w:val="001005EA"/>
    <w:rsid w:val="001008F4"/>
    <w:rsid w:val="00100B1C"/>
    <w:rsid w:val="001014A0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203E0"/>
    <w:rsid w:val="00120A6F"/>
    <w:rsid w:val="001212D8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42FB"/>
    <w:rsid w:val="00135DA2"/>
    <w:rsid w:val="00136724"/>
    <w:rsid w:val="00141285"/>
    <w:rsid w:val="001420DD"/>
    <w:rsid w:val="00146926"/>
    <w:rsid w:val="00146C29"/>
    <w:rsid w:val="00150BC2"/>
    <w:rsid w:val="001557FC"/>
    <w:rsid w:val="00155D4C"/>
    <w:rsid w:val="00157987"/>
    <w:rsid w:val="00157B8E"/>
    <w:rsid w:val="00157EFD"/>
    <w:rsid w:val="00157F71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6D7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610CC"/>
    <w:rsid w:val="00262126"/>
    <w:rsid w:val="00262B4E"/>
    <w:rsid w:val="0026324A"/>
    <w:rsid w:val="002645FA"/>
    <w:rsid w:val="00265088"/>
    <w:rsid w:val="00265E26"/>
    <w:rsid w:val="0026663D"/>
    <w:rsid w:val="00267153"/>
    <w:rsid w:val="00267C93"/>
    <w:rsid w:val="00267DFE"/>
    <w:rsid w:val="00270F0E"/>
    <w:rsid w:val="00273F5D"/>
    <w:rsid w:val="00273F9D"/>
    <w:rsid w:val="00274D80"/>
    <w:rsid w:val="00275098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87C0A"/>
    <w:rsid w:val="00291542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6898"/>
    <w:rsid w:val="002C776A"/>
    <w:rsid w:val="002D01DF"/>
    <w:rsid w:val="002D04D2"/>
    <w:rsid w:val="002D0F0E"/>
    <w:rsid w:val="002D1E4E"/>
    <w:rsid w:val="002D2CD1"/>
    <w:rsid w:val="002D367B"/>
    <w:rsid w:val="002D3CD8"/>
    <w:rsid w:val="002D492D"/>
    <w:rsid w:val="002D56C6"/>
    <w:rsid w:val="002D5BBE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6152"/>
    <w:rsid w:val="002E7207"/>
    <w:rsid w:val="002E7C96"/>
    <w:rsid w:val="002F3158"/>
    <w:rsid w:val="002F3B9F"/>
    <w:rsid w:val="003000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D55"/>
    <w:rsid w:val="00332087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5EC6"/>
    <w:rsid w:val="0035748E"/>
    <w:rsid w:val="0036103A"/>
    <w:rsid w:val="00363A09"/>
    <w:rsid w:val="00365D3E"/>
    <w:rsid w:val="00365DC1"/>
    <w:rsid w:val="003664AF"/>
    <w:rsid w:val="00366815"/>
    <w:rsid w:val="00366AE4"/>
    <w:rsid w:val="00367162"/>
    <w:rsid w:val="00367607"/>
    <w:rsid w:val="00371B46"/>
    <w:rsid w:val="00373156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4F4D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07CE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2B46"/>
    <w:rsid w:val="00422EEE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C21"/>
    <w:rsid w:val="00435D3B"/>
    <w:rsid w:val="00440636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775F"/>
    <w:rsid w:val="0051092C"/>
    <w:rsid w:val="0051233D"/>
    <w:rsid w:val="005127BD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7A"/>
    <w:rsid w:val="00543BEF"/>
    <w:rsid w:val="00546726"/>
    <w:rsid w:val="005469AB"/>
    <w:rsid w:val="005471BB"/>
    <w:rsid w:val="005476B9"/>
    <w:rsid w:val="005517C7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440"/>
    <w:rsid w:val="005861E2"/>
    <w:rsid w:val="005916DC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B65C1"/>
    <w:rsid w:val="005B7E73"/>
    <w:rsid w:val="005C0E71"/>
    <w:rsid w:val="005C1845"/>
    <w:rsid w:val="005C1E0D"/>
    <w:rsid w:val="005C332F"/>
    <w:rsid w:val="005C373E"/>
    <w:rsid w:val="005C5140"/>
    <w:rsid w:val="005C59F2"/>
    <w:rsid w:val="005C5B67"/>
    <w:rsid w:val="005D1086"/>
    <w:rsid w:val="005D33F7"/>
    <w:rsid w:val="005D65DF"/>
    <w:rsid w:val="005D67D8"/>
    <w:rsid w:val="005E00B6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EF8"/>
    <w:rsid w:val="00612F67"/>
    <w:rsid w:val="006133D1"/>
    <w:rsid w:val="006146DB"/>
    <w:rsid w:val="00614FB8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4E3"/>
    <w:rsid w:val="00644C2C"/>
    <w:rsid w:val="00646E70"/>
    <w:rsid w:val="006472DD"/>
    <w:rsid w:val="00647D8D"/>
    <w:rsid w:val="006502D7"/>
    <w:rsid w:val="006509D8"/>
    <w:rsid w:val="00650B5E"/>
    <w:rsid w:val="00651788"/>
    <w:rsid w:val="00651BCA"/>
    <w:rsid w:val="00652AE4"/>
    <w:rsid w:val="0065347A"/>
    <w:rsid w:val="006558C2"/>
    <w:rsid w:val="00660EF6"/>
    <w:rsid w:val="006621AC"/>
    <w:rsid w:val="006635EC"/>
    <w:rsid w:val="00663E1F"/>
    <w:rsid w:val="0066418C"/>
    <w:rsid w:val="006650B2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57F1"/>
    <w:rsid w:val="00686E89"/>
    <w:rsid w:val="00687595"/>
    <w:rsid w:val="00687D0F"/>
    <w:rsid w:val="00690BA7"/>
    <w:rsid w:val="006915F4"/>
    <w:rsid w:val="006927EA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7004FF"/>
    <w:rsid w:val="00701384"/>
    <w:rsid w:val="007016BC"/>
    <w:rsid w:val="0070196E"/>
    <w:rsid w:val="00701BE8"/>
    <w:rsid w:val="00702827"/>
    <w:rsid w:val="007028F4"/>
    <w:rsid w:val="00704BE5"/>
    <w:rsid w:val="00706F0B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308C"/>
    <w:rsid w:val="007345A9"/>
    <w:rsid w:val="00734A55"/>
    <w:rsid w:val="00734AE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B86"/>
    <w:rsid w:val="007A304E"/>
    <w:rsid w:val="007A406C"/>
    <w:rsid w:val="007A4671"/>
    <w:rsid w:val="007A67C9"/>
    <w:rsid w:val="007A6C3F"/>
    <w:rsid w:val="007A72B7"/>
    <w:rsid w:val="007B028B"/>
    <w:rsid w:val="007B060C"/>
    <w:rsid w:val="007B0EF6"/>
    <w:rsid w:val="007B155F"/>
    <w:rsid w:val="007B1C6D"/>
    <w:rsid w:val="007B245F"/>
    <w:rsid w:val="007B2E01"/>
    <w:rsid w:val="007B3B9B"/>
    <w:rsid w:val="007B483B"/>
    <w:rsid w:val="007B514F"/>
    <w:rsid w:val="007B547E"/>
    <w:rsid w:val="007B57F3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6B49"/>
    <w:rsid w:val="00817A1E"/>
    <w:rsid w:val="00820FAA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1FCA"/>
    <w:rsid w:val="008624D5"/>
    <w:rsid w:val="00862AD3"/>
    <w:rsid w:val="00863102"/>
    <w:rsid w:val="00866854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D56"/>
    <w:rsid w:val="009E3A88"/>
    <w:rsid w:val="009E5249"/>
    <w:rsid w:val="009E5489"/>
    <w:rsid w:val="009E5849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4A2F"/>
    <w:rsid w:val="00A34BF6"/>
    <w:rsid w:val="00A365C0"/>
    <w:rsid w:val="00A37BFA"/>
    <w:rsid w:val="00A37F23"/>
    <w:rsid w:val="00A407D8"/>
    <w:rsid w:val="00A40E5A"/>
    <w:rsid w:val="00A42E7C"/>
    <w:rsid w:val="00A43908"/>
    <w:rsid w:val="00A4749A"/>
    <w:rsid w:val="00A474AD"/>
    <w:rsid w:val="00A47AFE"/>
    <w:rsid w:val="00A51586"/>
    <w:rsid w:val="00A51A8D"/>
    <w:rsid w:val="00A51F4D"/>
    <w:rsid w:val="00A545B7"/>
    <w:rsid w:val="00A560EC"/>
    <w:rsid w:val="00A575F2"/>
    <w:rsid w:val="00A6028F"/>
    <w:rsid w:val="00A61623"/>
    <w:rsid w:val="00A635C0"/>
    <w:rsid w:val="00A63FB0"/>
    <w:rsid w:val="00A65CC1"/>
    <w:rsid w:val="00A67434"/>
    <w:rsid w:val="00A67751"/>
    <w:rsid w:val="00A678F5"/>
    <w:rsid w:val="00A705E1"/>
    <w:rsid w:val="00A73097"/>
    <w:rsid w:val="00A73449"/>
    <w:rsid w:val="00A747DE"/>
    <w:rsid w:val="00A815A7"/>
    <w:rsid w:val="00A821F8"/>
    <w:rsid w:val="00A83628"/>
    <w:rsid w:val="00A87D32"/>
    <w:rsid w:val="00A91883"/>
    <w:rsid w:val="00A919AE"/>
    <w:rsid w:val="00A91A07"/>
    <w:rsid w:val="00A91D60"/>
    <w:rsid w:val="00A943BD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D45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3343"/>
    <w:rsid w:val="00B03F32"/>
    <w:rsid w:val="00B0591B"/>
    <w:rsid w:val="00B06054"/>
    <w:rsid w:val="00B073C3"/>
    <w:rsid w:val="00B0750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66E"/>
    <w:rsid w:val="00B909D2"/>
    <w:rsid w:val="00B90CF6"/>
    <w:rsid w:val="00B918BC"/>
    <w:rsid w:val="00B92F37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40FB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EAC"/>
    <w:rsid w:val="00C210A6"/>
    <w:rsid w:val="00C25B00"/>
    <w:rsid w:val="00C26B7B"/>
    <w:rsid w:val="00C27631"/>
    <w:rsid w:val="00C27686"/>
    <w:rsid w:val="00C36DF8"/>
    <w:rsid w:val="00C40551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913F3"/>
    <w:rsid w:val="00C91C0C"/>
    <w:rsid w:val="00C91E54"/>
    <w:rsid w:val="00C9239C"/>
    <w:rsid w:val="00C936C2"/>
    <w:rsid w:val="00C97D2E"/>
    <w:rsid w:val="00CA19C5"/>
    <w:rsid w:val="00CA1C9E"/>
    <w:rsid w:val="00CA2B7E"/>
    <w:rsid w:val="00CA2BB1"/>
    <w:rsid w:val="00CA4122"/>
    <w:rsid w:val="00CA418E"/>
    <w:rsid w:val="00CA46F6"/>
    <w:rsid w:val="00CA4BF2"/>
    <w:rsid w:val="00CA4C65"/>
    <w:rsid w:val="00CA5D2A"/>
    <w:rsid w:val="00CA60EF"/>
    <w:rsid w:val="00CA6917"/>
    <w:rsid w:val="00CA7F81"/>
    <w:rsid w:val="00CB03F2"/>
    <w:rsid w:val="00CB0D23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447"/>
    <w:rsid w:val="00CC0491"/>
    <w:rsid w:val="00CC0B97"/>
    <w:rsid w:val="00CC2148"/>
    <w:rsid w:val="00CC358D"/>
    <w:rsid w:val="00CC4412"/>
    <w:rsid w:val="00CC589F"/>
    <w:rsid w:val="00CC6B34"/>
    <w:rsid w:val="00CC7AD5"/>
    <w:rsid w:val="00CD1179"/>
    <w:rsid w:val="00CD2944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195E"/>
    <w:rsid w:val="00CF336A"/>
    <w:rsid w:val="00CF3431"/>
    <w:rsid w:val="00CF4286"/>
    <w:rsid w:val="00CF444F"/>
    <w:rsid w:val="00CF4B8A"/>
    <w:rsid w:val="00CF60E5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170E5"/>
    <w:rsid w:val="00D21050"/>
    <w:rsid w:val="00D217E2"/>
    <w:rsid w:val="00D226CB"/>
    <w:rsid w:val="00D2395C"/>
    <w:rsid w:val="00D244CC"/>
    <w:rsid w:val="00D25B0A"/>
    <w:rsid w:val="00D26ED9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7B38"/>
    <w:rsid w:val="00D60144"/>
    <w:rsid w:val="00D603E6"/>
    <w:rsid w:val="00D6112D"/>
    <w:rsid w:val="00D62688"/>
    <w:rsid w:val="00D62F22"/>
    <w:rsid w:val="00D6444C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80F7F"/>
    <w:rsid w:val="00D82248"/>
    <w:rsid w:val="00D82F54"/>
    <w:rsid w:val="00D84638"/>
    <w:rsid w:val="00D848A5"/>
    <w:rsid w:val="00D84A4A"/>
    <w:rsid w:val="00D84BCC"/>
    <w:rsid w:val="00D85053"/>
    <w:rsid w:val="00D8563F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698F"/>
    <w:rsid w:val="00DA7E16"/>
    <w:rsid w:val="00DB1154"/>
    <w:rsid w:val="00DB1767"/>
    <w:rsid w:val="00DB273A"/>
    <w:rsid w:val="00DB2C79"/>
    <w:rsid w:val="00DB3522"/>
    <w:rsid w:val="00DB3CE8"/>
    <w:rsid w:val="00DB4DA9"/>
    <w:rsid w:val="00DB5982"/>
    <w:rsid w:val="00DB6360"/>
    <w:rsid w:val="00DB7EBE"/>
    <w:rsid w:val="00DC0788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A76"/>
    <w:rsid w:val="00DE2DFE"/>
    <w:rsid w:val="00DE3391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57BE"/>
    <w:rsid w:val="00E66003"/>
    <w:rsid w:val="00E66CD8"/>
    <w:rsid w:val="00E67016"/>
    <w:rsid w:val="00E67864"/>
    <w:rsid w:val="00E70B43"/>
    <w:rsid w:val="00E70BC8"/>
    <w:rsid w:val="00E70D38"/>
    <w:rsid w:val="00E71198"/>
    <w:rsid w:val="00E71AE1"/>
    <w:rsid w:val="00E71C87"/>
    <w:rsid w:val="00E71EE3"/>
    <w:rsid w:val="00E74066"/>
    <w:rsid w:val="00E745F6"/>
    <w:rsid w:val="00E74A8B"/>
    <w:rsid w:val="00E760C9"/>
    <w:rsid w:val="00E76240"/>
    <w:rsid w:val="00E76A93"/>
    <w:rsid w:val="00E81557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B44"/>
    <w:rsid w:val="00EA401E"/>
    <w:rsid w:val="00EA60FE"/>
    <w:rsid w:val="00EB19D9"/>
    <w:rsid w:val="00EB2310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62FE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B7D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85B"/>
    <w:rsid w:val="00F632EB"/>
    <w:rsid w:val="00F6399A"/>
    <w:rsid w:val="00F65842"/>
    <w:rsid w:val="00F66D81"/>
    <w:rsid w:val="00F679B5"/>
    <w:rsid w:val="00F716A7"/>
    <w:rsid w:val="00F71D48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4262"/>
    <w:rsid w:val="00F84BCB"/>
    <w:rsid w:val="00F85FDC"/>
    <w:rsid w:val="00F86BC0"/>
    <w:rsid w:val="00F871CF"/>
    <w:rsid w:val="00F903DC"/>
    <w:rsid w:val="00F92F6A"/>
    <w:rsid w:val="00F94D22"/>
    <w:rsid w:val="00F951D3"/>
    <w:rsid w:val="00F95AAC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1862"/>
    <w:rsid w:val="00FE23BB"/>
    <w:rsid w:val="00FE314B"/>
    <w:rsid w:val="00FE3298"/>
    <w:rsid w:val="00FE3DF0"/>
    <w:rsid w:val="00FE4213"/>
    <w:rsid w:val="00FE5D67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C1CEA4DC-3BD2-4387-94B4-0B239C8B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2</Pages>
  <Words>227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1794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317</cp:revision>
  <cp:lastPrinted>2023-08-31T11:48:00Z</cp:lastPrinted>
  <dcterms:created xsi:type="dcterms:W3CDTF">2021-07-05T07:48:00Z</dcterms:created>
  <dcterms:modified xsi:type="dcterms:W3CDTF">2023-09-12T13:30:00Z</dcterms:modified>
</cp:coreProperties>
</file>